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D4D4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0304DF77" wp14:editId="6CFD7AD8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588F972A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17A71168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33F27E1C" w14:textId="77777777" w:rsidTr="00305DA0">
        <w:tc>
          <w:tcPr>
            <w:tcW w:w="1816" w:type="dxa"/>
            <w:shd w:val="clear" w:color="auto" w:fill="F2F2F2"/>
          </w:tcPr>
          <w:p w14:paraId="7F5392E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436A23F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7EFB22ED" w14:textId="77777777" w:rsidR="00C535C6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Cleaner</w:t>
            </w:r>
            <w:r w:rsidR="00AF5F0C"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0377C85A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54DC7B0" w14:textId="4DF3AD40" w:rsidR="001461F8" w:rsidRPr="00593CF9" w:rsidRDefault="000E6CC5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ISD-0392-22</w:t>
            </w:r>
          </w:p>
        </w:tc>
      </w:tr>
      <w:tr w:rsidR="001461F8" w:rsidRPr="00531A2C" w14:paraId="7A6B1039" w14:textId="77777777" w:rsidTr="00305DA0">
        <w:tc>
          <w:tcPr>
            <w:tcW w:w="1816" w:type="dxa"/>
            <w:shd w:val="clear" w:color="auto" w:fill="F2F2F2"/>
          </w:tcPr>
          <w:p w14:paraId="78DCC379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843E7DA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70226970" w14:textId="77777777" w:rsidR="001461F8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F2F2F2"/>
          </w:tcPr>
          <w:p w14:paraId="7333E652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2917C2B7" w14:textId="77777777" w:rsidR="001461F8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</w:t>
            </w:r>
          </w:p>
          <w:p w14:paraId="0F95A1C1" w14:textId="77777777" w:rsidR="00C535C6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Campus services</w:t>
            </w:r>
          </w:p>
        </w:tc>
      </w:tr>
      <w:tr w:rsidR="001461F8" w:rsidRPr="00531A2C" w14:paraId="0B83D115" w14:textId="77777777" w:rsidTr="00305DA0">
        <w:tc>
          <w:tcPr>
            <w:tcW w:w="1816" w:type="dxa"/>
            <w:shd w:val="clear" w:color="auto" w:fill="F2F2F2"/>
          </w:tcPr>
          <w:p w14:paraId="785A53DD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3C503A8C" w14:textId="77777777" w:rsidR="001461F8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Supervisor of cleaners</w:t>
            </w:r>
          </w:p>
        </w:tc>
        <w:tc>
          <w:tcPr>
            <w:tcW w:w="1842" w:type="dxa"/>
            <w:shd w:val="clear" w:color="auto" w:fill="F2F2F2"/>
          </w:tcPr>
          <w:p w14:paraId="6CE2F109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5945E0DA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8CFEB53" w14:textId="77777777" w:rsidR="001461F8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5EB3C319" w14:textId="77777777" w:rsidTr="00305DA0">
        <w:tc>
          <w:tcPr>
            <w:tcW w:w="1816" w:type="dxa"/>
            <w:shd w:val="clear" w:color="auto" w:fill="F2F2F2"/>
          </w:tcPr>
          <w:p w14:paraId="5AF8C4C1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14A10DD0" w14:textId="77777777" w:rsidR="00887268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Hilary Davies</w:t>
            </w:r>
          </w:p>
        </w:tc>
        <w:tc>
          <w:tcPr>
            <w:tcW w:w="1842" w:type="dxa"/>
            <w:shd w:val="clear" w:color="auto" w:fill="F2F2F2"/>
          </w:tcPr>
          <w:p w14:paraId="019B950C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8B18E7A" w14:textId="77777777" w:rsidR="00887268" w:rsidRPr="00593CF9" w:rsidRDefault="00C535C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93CF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10/01/22</w:t>
            </w:r>
          </w:p>
        </w:tc>
      </w:tr>
    </w:tbl>
    <w:p w14:paraId="3150872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16F5E34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795D9A50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1BAC761F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721CEA24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5A4F4EA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2F88518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5F3B37F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23C4114" w14:textId="77777777" w:rsidR="003B1A2F" w:rsidRDefault="00C535C6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Physical and Sensory Demands</w:t>
            </w:r>
          </w:p>
          <w:p w14:paraId="1C99707D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57D252E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D083145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E5722EB" w14:textId="77777777" w:rsidR="003B1A2F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cleaning in a commercial/educational setting</w:t>
            </w:r>
          </w:p>
          <w:p w14:paraId="1FE37F25" w14:textId="77777777" w:rsidR="00C535C6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59165F6" w14:textId="77777777" w:rsidR="00C535C6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Understanding of cleaning protocols</w:t>
            </w:r>
          </w:p>
          <w:p w14:paraId="66017F0F" w14:textId="77777777" w:rsidR="00C535C6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74437B" w14:textId="77777777" w:rsidR="00C535C6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using cleaning machinery /equipment</w:t>
            </w:r>
          </w:p>
          <w:p w14:paraId="214DA824" w14:textId="77777777" w:rsidR="00C535C6" w:rsidRPr="003810D1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383A7B" w14:textId="77777777" w:rsidR="003B1A2F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cleaning in a clinical environmental.</w:t>
            </w:r>
          </w:p>
          <w:p w14:paraId="77284C82" w14:textId="77777777" w:rsidR="00C535C6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00C1089" w14:textId="77777777" w:rsidR="00C535C6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9E3349B" w14:textId="77777777" w:rsidR="00C535C6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C65FA2C" w14:textId="77777777" w:rsidR="00C535C6" w:rsidRPr="003810D1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hard floor cleaning</w:t>
            </w:r>
          </w:p>
        </w:tc>
      </w:tr>
      <w:tr w:rsidR="003B1A2F" w:rsidRPr="002C0BDF" w14:paraId="60FA235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DDF9BC1" w14:textId="77777777" w:rsidR="003B1A2F" w:rsidRDefault="00C535C6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and Motivation</w:t>
            </w:r>
          </w:p>
          <w:p w14:paraId="066739D2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121E6C2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C9E8687" w14:textId="77777777" w:rsidR="003B1A2F" w:rsidRDefault="00C535C6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work effectively, </w:t>
            </w:r>
            <w:r w:rsidR="00D939CB">
              <w:rPr>
                <w:rFonts w:ascii="Palatino Linotype" w:hAnsi="Palatino Linotype"/>
                <w:sz w:val="20"/>
                <w:szCs w:val="20"/>
              </w:rPr>
              <w:t>either on your own or as part of a team and take responsibility for your own work.</w:t>
            </w:r>
          </w:p>
          <w:p w14:paraId="789BD204" w14:textId="77777777" w:rsidR="00D939CB" w:rsidRDefault="00D939CB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CD4CFA7" w14:textId="77777777" w:rsidR="00D939CB" w:rsidRDefault="00D939C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Reliability, adaptability and diplomacy</w:t>
            </w:r>
          </w:p>
          <w:p w14:paraId="5B2EF83B" w14:textId="77777777" w:rsidR="00D939CB" w:rsidRDefault="00D939CB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3F5E2F9" w14:textId="77777777" w:rsidR="00D939CB" w:rsidRPr="003810D1" w:rsidRDefault="00D939C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Excellent attention to detail</w:t>
            </w:r>
          </w:p>
        </w:tc>
        <w:tc>
          <w:tcPr>
            <w:tcW w:w="4111" w:type="dxa"/>
          </w:tcPr>
          <w:p w14:paraId="7B1147BD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1D0FF09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72A4F83" w14:textId="77777777" w:rsidR="003B1A2F" w:rsidRDefault="00D939CB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2D395A6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C4E57DF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8DC4C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C3CE8E" w14:textId="77777777" w:rsidR="003B1A2F" w:rsidRPr="003810D1" w:rsidRDefault="00D939CB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Working Knowledge of health and safety.</w:t>
            </w:r>
          </w:p>
        </w:tc>
        <w:tc>
          <w:tcPr>
            <w:tcW w:w="4111" w:type="dxa"/>
          </w:tcPr>
          <w:p w14:paraId="1BD7EE83" w14:textId="77777777" w:rsidR="003B1A2F" w:rsidRDefault="00D939C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Manual handling training</w:t>
            </w:r>
          </w:p>
          <w:p w14:paraId="45E5D1A9" w14:textId="77777777" w:rsidR="00D939CB" w:rsidRDefault="00D939CB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CA91178" w14:textId="77777777" w:rsidR="00D939CB" w:rsidRPr="003810D1" w:rsidRDefault="00D939C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Health and Safety Training (eg COSHH)</w:t>
            </w:r>
          </w:p>
        </w:tc>
      </w:tr>
      <w:tr w:rsidR="003B1A2F" w:rsidRPr="002C0BDF" w14:paraId="69867E3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78E0CC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F8CF70C" w14:textId="77777777" w:rsidR="003B1A2F" w:rsidRDefault="00D939CB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Flexibility</w:t>
            </w:r>
          </w:p>
          <w:p w14:paraId="0DEE6F8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F38BAA7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E5D45C7" w14:textId="77777777" w:rsidR="003B1A2F" w:rsidRPr="003810D1" w:rsidRDefault="00D939CB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Willing and able to work on public holidays as part of normal working pattern.</w:t>
            </w:r>
          </w:p>
        </w:tc>
        <w:tc>
          <w:tcPr>
            <w:tcW w:w="4111" w:type="dxa"/>
          </w:tcPr>
          <w:p w14:paraId="2B4AA41C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BF577E2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79D" w14:textId="77777777" w:rsidR="000F2830" w:rsidRDefault="000F2830" w:rsidP="000F64D2">
      <w:r>
        <w:separator/>
      </w:r>
    </w:p>
  </w:endnote>
  <w:endnote w:type="continuationSeparator" w:id="0">
    <w:p w14:paraId="40CD5F3D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324C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AD87" w14:textId="77777777" w:rsidR="000F2830" w:rsidRDefault="000F2830" w:rsidP="000F64D2">
      <w:r>
        <w:separator/>
      </w:r>
    </w:p>
  </w:footnote>
  <w:footnote w:type="continuationSeparator" w:id="0">
    <w:p w14:paraId="4BD558C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878042">
    <w:abstractNumId w:val="10"/>
  </w:num>
  <w:num w:numId="2" w16cid:durableId="1677033429">
    <w:abstractNumId w:val="6"/>
  </w:num>
  <w:num w:numId="3" w16cid:durableId="460658541">
    <w:abstractNumId w:val="4"/>
  </w:num>
  <w:num w:numId="4" w16cid:durableId="990596125">
    <w:abstractNumId w:val="0"/>
  </w:num>
  <w:num w:numId="5" w16cid:durableId="864632213">
    <w:abstractNumId w:val="13"/>
  </w:num>
  <w:num w:numId="6" w16cid:durableId="1539197458">
    <w:abstractNumId w:val="3"/>
  </w:num>
  <w:num w:numId="7" w16cid:durableId="969168413">
    <w:abstractNumId w:val="12"/>
  </w:num>
  <w:num w:numId="8" w16cid:durableId="667683252">
    <w:abstractNumId w:val="9"/>
  </w:num>
  <w:num w:numId="9" w16cid:durableId="369038860">
    <w:abstractNumId w:val="11"/>
  </w:num>
  <w:num w:numId="10" w16cid:durableId="1528983467">
    <w:abstractNumId w:val="1"/>
  </w:num>
  <w:num w:numId="11" w16cid:durableId="995839150">
    <w:abstractNumId w:val="8"/>
  </w:num>
  <w:num w:numId="12" w16cid:durableId="1658145196">
    <w:abstractNumId w:val="7"/>
  </w:num>
  <w:num w:numId="13" w16cid:durableId="1932153095">
    <w:abstractNumId w:val="2"/>
  </w:num>
  <w:num w:numId="14" w16cid:durableId="136547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6CC5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D4ED3"/>
    <w:rsid w:val="004F0392"/>
    <w:rsid w:val="004F3477"/>
    <w:rsid w:val="004F6B3A"/>
    <w:rsid w:val="0050399D"/>
    <w:rsid w:val="00504602"/>
    <w:rsid w:val="005229EC"/>
    <w:rsid w:val="00531A2C"/>
    <w:rsid w:val="00550C5D"/>
    <w:rsid w:val="00573803"/>
    <w:rsid w:val="00593CF9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74A0E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16330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AF5F0C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535C6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939CB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C4F10B3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Bristow, Catherine</cp:lastModifiedBy>
  <cp:revision>3</cp:revision>
  <cp:lastPrinted>2010-05-07T08:44:00Z</cp:lastPrinted>
  <dcterms:created xsi:type="dcterms:W3CDTF">2022-11-15T15:29:00Z</dcterms:created>
  <dcterms:modified xsi:type="dcterms:W3CDTF">2022-11-15T15:44:00Z</dcterms:modified>
</cp:coreProperties>
</file>